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65EDA98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0716DC" w:rsidRPr="0046215C">
        <w:rPr>
          <w:rFonts w:asciiTheme="majorHAnsi" w:hAnsiTheme="majorHAnsi" w:cstheme="majorHAnsi"/>
          <w:b/>
          <w:bCs/>
          <w:sz w:val="20"/>
          <w:szCs w:val="20"/>
          <w:lang w:val="es-MX"/>
        </w:rPr>
        <w:t>Servicio en Análisis de Datos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6A07294B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334619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45F2018E" w:rsidR="006512E0" w:rsidRPr="000716DC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</w:t>
      </w:r>
      <w:r w:rsidR="00255794" w:rsidRPr="000716DC">
        <w:rPr>
          <w:rFonts w:asciiTheme="majorHAnsi" w:hAnsiTheme="majorHAnsi" w:cstheme="majorHAnsi"/>
          <w:sz w:val="20"/>
          <w:szCs w:val="20"/>
        </w:rPr>
        <w:t xml:space="preserve">el proceso de selección </w:t>
      </w:r>
      <w:r w:rsidR="00EF7214" w:rsidRPr="000716DC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0716DC" w:rsidRPr="0046215C">
        <w:rPr>
          <w:rFonts w:asciiTheme="majorHAnsi" w:hAnsiTheme="majorHAnsi" w:cstheme="majorHAnsi"/>
          <w:sz w:val="20"/>
          <w:szCs w:val="20"/>
          <w:lang w:val="es-MX"/>
        </w:rPr>
        <w:t>Servicio en Análisis de Datos</w:t>
      </w:r>
      <w:r w:rsidR="00EF7214" w:rsidRPr="000716DC">
        <w:rPr>
          <w:rFonts w:asciiTheme="majorHAnsi" w:hAnsiTheme="majorHAnsi" w:cstheme="majorHAnsi"/>
          <w:sz w:val="20"/>
          <w:szCs w:val="20"/>
        </w:rPr>
        <w:t>”</w:t>
      </w:r>
      <w:r w:rsidR="00A81AE4" w:rsidRPr="000716DC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0716DC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DCA4CF4" w14:textId="14302E69" w:rsidR="004E72EB" w:rsidRPr="005D20E4" w:rsidRDefault="000716DC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Desierto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270447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BAB1" w14:textId="77777777" w:rsidR="00270447" w:rsidRDefault="00270447" w:rsidP="00CE4044">
      <w:pPr>
        <w:spacing w:after="0" w:line="240" w:lineRule="auto"/>
      </w:pPr>
      <w:r>
        <w:separator/>
      </w:r>
    </w:p>
  </w:endnote>
  <w:endnote w:type="continuationSeparator" w:id="0">
    <w:p w14:paraId="72E6C25F" w14:textId="77777777" w:rsidR="00270447" w:rsidRDefault="00270447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09E8" w14:textId="77777777" w:rsidR="00270447" w:rsidRDefault="00270447" w:rsidP="00CE4044">
      <w:pPr>
        <w:spacing w:after="0" w:line="240" w:lineRule="auto"/>
      </w:pPr>
      <w:r>
        <w:separator/>
      </w:r>
    </w:p>
  </w:footnote>
  <w:footnote w:type="continuationSeparator" w:id="0">
    <w:p w14:paraId="17AA335E" w14:textId="77777777" w:rsidR="00270447" w:rsidRDefault="00270447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716DC"/>
    <w:rsid w:val="00134BC0"/>
    <w:rsid w:val="001E1FB6"/>
    <w:rsid w:val="001E2A3F"/>
    <w:rsid w:val="001E5D36"/>
    <w:rsid w:val="001F3429"/>
    <w:rsid w:val="002547B9"/>
    <w:rsid w:val="00255794"/>
    <w:rsid w:val="00270447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2023-11-27T00:29:00Z</dcterms:modified>
</cp:coreProperties>
</file>